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BC8" w:rsidRDefault="00C91A9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494DE1" wp14:editId="5F3DA64D">
                <wp:simplePos x="0" y="0"/>
                <wp:positionH relativeFrom="column">
                  <wp:posOffset>-1381125</wp:posOffset>
                </wp:positionH>
                <wp:positionV relativeFrom="paragraph">
                  <wp:posOffset>-685800</wp:posOffset>
                </wp:positionV>
                <wp:extent cx="11458575" cy="838200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5857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1A95" w:rsidRPr="00C91A95" w:rsidRDefault="00C91A95" w:rsidP="00C91A95">
                            <w:pPr>
                              <w:jc w:val="center"/>
                              <w:rPr>
                                <w:rFonts w:ascii="Westwood LET" w:hAnsi="Westwood LET"/>
                                <w:b/>
                                <w:noProof/>
                                <w:color w:val="000000" w:themeColor="text1"/>
                                <w:sz w:val="88"/>
                                <w:szCs w:val="8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1A95">
                              <w:rPr>
                                <w:rFonts w:ascii="Westwood LET" w:hAnsi="Westwood LET"/>
                                <w:b/>
                                <w:noProof/>
                                <w:color w:val="000000" w:themeColor="text1"/>
                                <w:sz w:val="88"/>
                                <w:szCs w:val="8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RETO GUARDIANES DEL CONOCIMIENTO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94DE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108.75pt;margin-top:-54pt;width:902.25pt;height:6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" filled="f" stroked="f">
                <v:fill o:detectmouseclick="t"/>
                <v:textbox>
                  <w:txbxContent>
                    <w:p w:rsidR="00C91A95" w:rsidRPr="00C91A95" w:rsidRDefault="00C91A95" w:rsidP="00C91A95">
                      <w:pPr>
                        <w:jc w:val="center"/>
                        <w:rPr>
                          <w:rFonts w:ascii="Westwood LET" w:hAnsi="Westwood LET"/>
                          <w:b/>
                          <w:noProof/>
                          <w:color w:val="000000" w:themeColor="text1"/>
                          <w:sz w:val="88"/>
                          <w:szCs w:val="8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1A95">
                        <w:rPr>
                          <w:rFonts w:ascii="Westwood LET" w:hAnsi="Westwood LET"/>
                          <w:b/>
                          <w:noProof/>
                          <w:color w:val="000000" w:themeColor="text1"/>
                          <w:sz w:val="88"/>
                          <w:szCs w:val="8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RETO GUARDIANES DEL CONOCIMIENTO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-666751</wp:posOffset>
            </wp:positionH>
            <wp:positionV relativeFrom="paragraph">
              <wp:posOffset>0</wp:posOffset>
            </wp:positionV>
            <wp:extent cx="10144125" cy="6282690"/>
            <wp:effectExtent l="0" t="0" r="9525" b="381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DC.jpg"/>
                    <pic:cNvPicPr/>
                  </pic:nvPicPr>
                  <pic:blipFill>
                    <a:blip r:embed="rId5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CrisscrossEtch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6282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625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12672D1" wp14:editId="2B0F9265">
                <wp:simplePos x="0" y="0"/>
                <wp:positionH relativeFrom="column">
                  <wp:posOffset>-1171575</wp:posOffset>
                </wp:positionH>
                <wp:positionV relativeFrom="paragraph">
                  <wp:posOffset>-6515100</wp:posOffset>
                </wp:positionV>
                <wp:extent cx="11372850" cy="1828800"/>
                <wp:effectExtent l="0" t="0" r="0" b="6985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2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017C" w:rsidRPr="00BF017C" w:rsidRDefault="00BF017C" w:rsidP="00BF017C">
                            <w:pPr>
                              <w:jc w:val="center"/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88"/>
                                <w:szCs w:val="88"/>
                                <w:lang w:val="es-ES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F017C">
                              <w:rPr>
                                <w:rFonts w:ascii="Westwood LET" w:hAnsi="Westwood LET"/>
                                <w:noProof/>
                                <w:color w:val="000000" w:themeColor="text1"/>
                                <w:sz w:val="88"/>
                                <w:szCs w:val="88"/>
                                <w:lang w:val="es-ES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RETO GUARDIANES DEL CONOCIMIENTO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2672D1" id="Cuadro de texto 6" o:spid="_x0000_s1027" type="#_x0000_t202" style="position:absolute;margin-left:-92.25pt;margin-top:-513pt;width:895.5pt;height:2in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" filled="f" stroked="f">
                <v:textbox style="mso-fit-shape-to-text:t">
                  <w:txbxContent>
                    <w:p w:rsidR="00BF017C" w:rsidRPr="00BF017C" w:rsidRDefault="00BF017C" w:rsidP="00BF017C">
                      <w:pPr>
                        <w:jc w:val="center"/>
                        <w:rPr>
                          <w:rFonts w:ascii="Westwood LET" w:hAnsi="Westwood LET"/>
                          <w:noProof/>
                          <w:color w:val="000000" w:themeColor="text1"/>
                          <w:sz w:val="88"/>
                          <w:szCs w:val="88"/>
                          <w:lang w:val="es-ES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F017C">
                        <w:rPr>
                          <w:rFonts w:ascii="Westwood LET" w:hAnsi="Westwood LET"/>
                          <w:noProof/>
                          <w:color w:val="000000" w:themeColor="text1"/>
                          <w:sz w:val="88"/>
                          <w:szCs w:val="88"/>
                          <w:lang w:val="es-ES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RETO GUARDIANES DEL CONOCIMIENTO</w:t>
                      </w:r>
                    </w:p>
                  </w:txbxContent>
                </v:textbox>
              </v:shape>
            </w:pict>
          </mc:Fallback>
        </mc:AlternateContent>
      </w:r>
      <w:r w:rsidR="0042314C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-81915</wp:posOffset>
                </wp:positionV>
                <wp:extent cx="9791700" cy="640588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1700" cy="6405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17C" w:rsidRPr="0042314C" w:rsidRDefault="00BF017C" w:rsidP="00BF017C">
                            <w:p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La historia ya la cono</w:t>
                            </w:r>
                            <w:r w:rsid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céis: la humanidad está amenazada</w:t>
                            </w: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… (</w:t>
                            </w:r>
                            <w:proofErr w:type="gramStart"/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to</w:t>
                            </w:r>
                            <w:proofErr w:type="gramEnd"/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 xml:space="preserve"> be </w:t>
                            </w:r>
                            <w:proofErr w:type="spellStart"/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continued</w:t>
                            </w:r>
                            <w:proofErr w:type="spellEnd"/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).</w:t>
                            </w:r>
                          </w:p>
                          <w:p w:rsidR="0042314C" w:rsidRPr="0042314C" w:rsidRDefault="0042314C" w:rsidP="00BF017C">
                            <w:p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F017C" w:rsidP="00BF017C">
                            <w:p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u w:val="single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4"/>
                                <w:szCs w:val="48"/>
                                <w:u w:val="single"/>
                                <w:lang w:val="es-ES"/>
                              </w:rPr>
                              <w:t>Si quieres participar:</w:t>
                            </w:r>
                          </w:p>
                          <w:p w:rsidR="00B65F59" w:rsidRPr="0042314C" w:rsidRDefault="00B65F59" w:rsidP="00BF017C">
                            <w:p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F017C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Tienes que hacer un grupo de 3 o 4 componentes con compañeros de tu clase.</w:t>
                            </w:r>
                          </w:p>
                          <w:p w:rsidR="00B65F59" w:rsidRPr="0042314C" w:rsidRDefault="00B65F59" w:rsidP="00B65F59">
                            <w:pPr>
                              <w:pStyle w:val="Prrafodelista"/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4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65F59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T</w:t>
                            </w:r>
                            <w:r w:rsidR="00BF017C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ienes que escribir en una hoja el nom</w:t>
                            </w: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bre del grupo, los componentes,</w:t>
                            </w:r>
                            <w:r w:rsidR="00BF017C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 xml:space="preserve"> el curso y la clase.</w:t>
                            </w:r>
                          </w:p>
                          <w:p w:rsidR="00B65F59" w:rsidRPr="0042314C" w:rsidRDefault="00B65F59" w:rsidP="00B65F59">
                            <w:pPr>
                              <w:pStyle w:val="Prrafodelista"/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F017C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Tienes que entregar la hoja a Juan Pablo en la biblioteca durante los recreos.</w:t>
                            </w:r>
                            <w:r w:rsidR="00B65F59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 xml:space="preserve"> (Fecha tope día 16 de febrero a las 10:30</w:t>
                            </w:r>
                            <w:r w:rsidR="0042314C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 xml:space="preserve"> am).</w:t>
                            </w:r>
                          </w:p>
                          <w:p w:rsidR="00B65F59" w:rsidRPr="0042314C" w:rsidRDefault="00B65F59" w:rsidP="00B65F59">
                            <w:pPr>
                              <w:pStyle w:val="Prrafodelista"/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F017C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Se os dará una tarjeta que permitirá que uno de los componentes del grupo lea los códigos QR que aparecerán en los pasillos del Cole.</w:t>
                            </w:r>
                            <w:r w:rsidR="0042314C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 xml:space="preserve"> El portador de la tarjeta sólo podrá usar el móvil en los pasillo</w:t>
                            </w:r>
                            <w:r w:rsid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s</w:t>
                            </w:r>
                            <w:r w:rsidR="0042314C"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.</w:t>
                            </w:r>
                          </w:p>
                          <w:p w:rsidR="00B65F59" w:rsidRPr="0042314C" w:rsidRDefault="00B65F59" w:rsidP="00B65F59">
                            <w:pPr>
                              <w:pStyle w:val="Prrafodelista"/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Pr="0042314C" w:rsidRDefault="00BF017C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Los códigos QR te remitirán a un cuestionario google con preguntas de las materias que estás cursando.</w:t>
                            </w:r>
                          </w:p>
                          <w:p w:rsidR="00B65F59" w:rsidRPr="0042314C" w:rsidRDefault="00B65F59" w:rsidP="00B65F59">
                            <w:pPr>
                              <w:pStyle w:val="Prrafodelista"/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BF017C" w:rsidRDefault="00BF017C" w:rsidP="00BF017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Calibri Light" w:hAnsi="Calibri Light" w:cs="Calibri Light"/>
                                <w:b/>
                                <w:sz w:val="40"/>
                                <w:szCs w:val="48"/>
                                <w:lang w:val="es-ES"/>
                              </w:rPr>
                              <w:t>El grupo de cada curso que más respuestas acertadas tenga, además de entrar a formar parte de la Orden de los Guardianes del Conocimiento, recibirá un premio sorpresa.</w:t>
                            </w:r>
                          </w:p>
                          <w:p w:rsidR="0042314C" w:rsidRPr="0042314C" w:rsidRDefault="0042314C" w:rsidP="0042314C">
                            <w:pPr>
                              <w:pStyle w:val="Prrafodelista"/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48"/>
                                <w:lang w:val="es-ES"/>
                              </w:rPr>
                            </w:pPr>
                          </w:p>
                          <w:p w:rsidR="0042314C" w:rsidRPr="0042314C" w:rsidRDefault="0042314C" w:rsidP="0042314C">
                            <w:pPr>
                              <w:pStyle w:val="Prrafodelista"/>
                              <w:jc w:val="center"/>
                              <w:rPr>
                                <w:rFonts w:ascii="Westwood LET" w:hAnsi="Westwood LET" w:cs="Calibri Light"/>
                                <w:sz w:val="60"/>
                                <w:szCs w:val="60"/>
                                <w:lang w:val="es-ES"/>
                              </w:rPr>
                            </w:pPr>
                            <w:r w:rsidRPr="0042314C">
                              <w:rPr>
                                <w:rFonts w:ascii="Westwood LET" w:hAnsi="Westwood LET" w:cs="Calibri Light"/>
                                <w:sz w:val="60"/>
                                <w:szCs w:val="60"/>
                                <w:lang w:val="es-ES"/>
                              </w:rPr>
                              <w:t>¡PARTICIPA EN LA AVENTURA DEL CONOCIMIENTO!</w:t>
                            </w:r>
                          </w:p>
                          <w:p w:rsidR="00BF017C" w:rsidRPr="00B65F59" w:rsidRDefault="00BF017C">
                            <w:pPr>
                              <w:rPr>
                                <w:rFonts w:ascii="Cataneo BT" w:hAnsi="Cataneo BT"/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27" type="#_x0000_t202" style="position:absolute;margin-left:-29.25pt;margin-top:-6.45pt;width:771pt;height:504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" filled="f" stroked="f">
                <v:textbox>
                  <w:txbxContent>
                    <w:p w:rsidR="00BF017C" w:rsidRPr="0042314C" w:rsidRDefault="00BF017C" w:rsidP="00BF017C">
                      <w:p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La historia ya la cono</w:t>
                      </w:r>
                      <w:r w:rsid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céis: la humanidad está amenazada</w:t>
                      </w: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… (</w:t>
                      </w:r>
                      <w:proofErr w:type="gramStart"/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to</w:t>
                      </w:r>
                      <w:proofErr w:type="gramEnd"/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 xml:space="preserve"> be </w:t>
                      </w:r>
                      <w:proofErr w:type="spellStart"/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continued</w:t>
                      </w:r>
                      <w:proofErr w:type="spellEnd"/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).</w:t>
                      </w:r>
                    </w:p>
                    <w:p w:rsidR="0042314C" w:rsidRPr="0042314C" w:rsidRDefault="0042314C" w:rsidP="00BF017C">
                      <w:pPr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Pr="0042314C" w:rsidRDefault="00BF017C" w:rsidP="00BF017C">
                      <w:p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u w:val="single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4"/>
                          <w:szCs w:val="48"/>
                          <w:u w:val="single"/>
                          <w:lang w:val="es-ES"/>
                        </w:rPr>
                        <w:t>Si quieres participar:</w:t>
                      </w:r>
                    </w:p>
                    <w:p w:rsidR="00B65F59" w:rsidRPr="0042314C" w:rsidRDefault="00B65F59" w:rsidP="00BF017C">
                      <w:pPr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Pr="0042314C" w:rsidRDefault="00BF017C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Tienes que hacer un grupo de 3 o 4 componentes con compañeros de tu clase.</w:t>
                      </w:r>
                    </w:p>
                    <w:p w:rsidR="00B65F59" w:rsidRPr="0042314C" w:rsidRDefault="00B65F59" w:rsidP="00B65F59">
                      <w:pPr>
                        <w:pStyle w:val="Prrafodelista"/>
                        <w:jc w:val="both"/>
                        <w:rPr>
                          <w:rFonts w:ascii="Calibri Light" w:hAnsi="Calibri Light" w:cs="Calibri Light"/>
                          <w:b/>
                          <w:sz w:val="24"/>
                          <w:szCs w:val="48"/>
                          <w:lang w:val="es-ES"/>
                        </w:rPr>
                      </w:pPr>
                    </w:p>
                    <w:p w:rsidR="00BF017C" w:rsidRPr="0042314C" w:rsidRDefault="00B65F59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T</w:t>
                      </w:r>
                      <w:r w:rsidR="00BF017C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ienes que escribir en una hoja el nom</w:t>
                      </w: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bre del grupo, los componentes,</w:t>
                      </w:r>
                      <w:r w:rsidR="00BF017C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 xml:space="preserve"> el curso y la clase.</w:t>
                      </w:r>
                    </w:p>
                    <w:p w:rsidR="00B65F59" w:rsidRPr="0042314C" w:rsidRDefault="00B65F59" w:rsidP="00B65F59">
                      <w:pPr>
                        <w:pStyle w:val="Prrafodelista"/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Pr="0042314C" w:rsidRDefault="00BF017C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Tienes que entregar la hoja a Juan Pablo en la biblioteca durante los recreos.</w:t>
                      </w:r>
                      <w:r w:rsidR="00B65F59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 xml:space="preserve"> (Fecha tope día 16 de febrero a las 10:30</w:t>
                      </w:r>
                      <w:r w:rsidR="0042314C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 xml:space="preserve"> am).</w:t>
                      </w:r>
                    </w:p>
                    <w:p w:rsidR="00B65F59" w:rsidRPr="0042314C" w:rsidRDefault="00B65F59" w:rsidP="00B65F59">
                      <w:pPr>
                        <w:pStyle w:val="Prrafodelista"/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Pr="0042314C" w:rsidRDefault="00BF017C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Se os dará una tarjeta que permitirá que uno de los componentes del grupo lea los códigos QR que aparecerán en los pasillos del Cole.</w:t>
                      </w:r>
                      <w:r w:rsidR="0042314C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 xml:space="preserve"> El portador de la tarjeta sólo podrá usar el móvil en los pasillo</w:t>
                      </w:r>
                      <w:r w:rsid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s</w:t>
                      </w:r>
                      <w:r w:rsidR="0042314C"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.</w:t>
                      </w:r>
                    </w:p>
                    <w:p w:rsidR="00B65F59" w:rsidRPr="0042314C" w:rsidRDefault="00B65F59" w:rsidP="00B65F59">
                      <w:pPr>
                        <w:pStyle w:val="Prrafodelista"/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Pr="0042314C" w:rsidRDefault="00BF017C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Los códigos QR te remitirán a un cuestionario google con preguntas de las materias que estás cursando.</w:t>
                      </w:r>
                    </w:p>
                    <w:p w:rsidR="00B65F59" w:rsidRPr="0042314C" w:rsidRDefault="00B65F59" w:rsidP="00B65F59">
                      <w:pPr>
                        <w:pStyle w:val="Prrafodelista"/>
                        <w:jc w:val="both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BF017C" w:rsidRDefault="00BF017C" w:rsidP="00BF017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</w:pPr>
                      <w:r w:rsidRPr="0042314C">
                        <w:rPr>
                          <w:rFonts w:ascii="Calibri Light" w:hAnsi="Calibri Light" w:cs="Calibri Light"/>
                          <w:b/>
                          <w:sz w:val="40"/>
                          <w:szCs w:val="48"/>
                          <w:lang w:val="es-ES"/>
                        </w:rPr>
                        <w:t>El grupo de cada curso que más respuestas acertadas tenga, además de entrar a formar parte de la Orden de los Guardianes del Conocimiento, recibirá un premio sorpresa.</w:t>
                      </w:r>
                    </w:p>
                    <w:p w:rsidR="0042314C" w:rsidRPr="0042314C" w:rsidRDefault="0042314C" w:rsidP="0042314C">
                      <w:pPr>
                        <w:pStyle w:val="Prrafodelista"/>
                        <w:rPr>
                          <w:rFonts w:ascii="Calibri Light" w:hAnsi="Calibri Light" w:cs="Calibri Light"/>
                          <w:b/>
                          <w:sz w:val="20"/>
                          <w:szCs w:val="48"/>
                          <w:lang w:val="es-ES"/>
                        </w:rPr>
                      </w:pPr>
                    </w:p>
                    <w:p w:rsidR="0042314C" w:rsidRPr="0042314C" w:rsidRDefault="0042314C" w:rsidP="0042314C">
                      <w:pPr>
                        <w:pStyle w:val="Prrafodelista"/>
                        <w:jc w:val="center"/>
                        <w:rPr>
                          <w:rFonts w:ascii="Westwood LET" w:hAnsi="Westwood LET" w:cs="Calibri Light"/>
                          <w:sz w:val="60"/>
                          <w:szCs w:val="60"/>
                          <w:lang w:val="es-ES"/>
                        </w:rPr>
                      </w:pPr>
                      <w:r w:rsidRPr="0042314C">
                        <w:rPr>
                          <w:rFonts w:ascii="Westwood LET" w:hAnsi="Westwood LET" w:cs="Calibri Light"/>
                          <w:sz w:val="60"/>
                          <w:szCs w:val="60"/>
                          <w:lang w:val="es-ES"/>
                        </w:rPr>
                        <w:t>¡PARTICIPA EN LA AVENTURA DEL CONOCIMIENTO!</w:t>
                      </w:r>
                    </w:p>
                    <w:p w:rsidR="00BF017C" w:rsidRPr="00B65F59" w:rsidRDefault="00BF017C">
                      <w:pPr>
                        <w:rPr>
                          <w:rFonts w:ascii="Cataneo BT" w:hAnsi="Cataneo BT"/>
                          <w:b/>
                          <w:lang w:val="es-E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06BC8" w:rsidSect="00806BC8">
      <w:pgSz w:w="16834" w:h="11909" w:orient="landscape"/>
      <w:pgMar w:top="1440" w:right="1440" w:bottom="1440" w:left="144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estwood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74D76"/>
    <w:multiLevelType w:val="hybridMultilevel"/>
    <w:tmpl w:val="FC3C50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8B3"/>
    <w:rsid w:val="0042314C"/>
    <w:rsid w:val="00806BC8"/>
    <w:rsid w:val="00A858B3"/>
    <w:rsid w:val="00B65F59"/>
    <w:rsid w:val="00BE4625"/>
    <w:rsid w:val="00BF017C"/>
    <w:rsid w:val="00C91A95"/>
    <w:rsid w:val="00DB6565"/>
    <w:rsid w:val="00DC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6286F-99C7-442C-A98C-359AF3E1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06BC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BC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F01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val="gl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DIRECCIÓN</dc:creator>
  <cp:lastModifiedBy>pc</cp:lastModifiedBy>
  <cp:revision>3</cp:revision>
  <cp:lastPrinted>2018-02-08T12:50:00Z</cp:lastPrinted>
  <dcterms:created xsi:type="dcterms:W3CDTF">2018-02-08T13:19:00Z</dcterms:created>
  <dcterms:modified xsi:type="dcterms:W3CDTF">2018-02-08T13:22:00Z</dcterms:modified>
</cp:coreProperties>
</file>